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8D71B" w14:textId="502D3198" w:rsidR="00A90038" w:rsidRDefault="00A90038" w:rsidP="00A90038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煤炭科学研究总院西安研究院202</w:t>
      </w:r>
      <w:r w:rsidR="006B7312">
        <w:rPr>
          <w:rFonts w:ascii="方正小标宋简体" w:eastAsia="方正小标宋简体" w:hAnsi="Times New Roman" w:cs="Times New Roman"/>
          <w:sz w:val="32"/>
          <w:szCs w:val="32"/>
        </w:rPr>
        <w:t>3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年接收推荐</w:t>
      </w:r>
    </w:p>
    <w:p w14:paraId="3930F868" w14:textId="77777777" w:rsidR="00A90038" w:rsidRDefault="00A90038" w:rsidP="00A90038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免试攻读硕士学位研究生申请表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36"/>
        <w:gridCol w:w="255"/>
        <w:gridCol w:w="1443"/>
        <w:gridCol w:w="165"/>
        <w:gridCol w:w="930"/>
        <w:gridCol w:w="55"/>
        <w:gridCol w:w="900"/>
        <w:gridCol w:w="229"/>
        <w:gridCol w:w="544"/>
        <w:gridCol w:w="1071"/>
        <w:gridCol w:w="261"/>
        <w:gridCol w:w="182"/>
        <w:gridCol w:w="1261"/>
        <w:gridCol w:w="1194"/>
      </w:tblGrid>
      <w:tr w:rsidR="00A90038" w14:paraId="449E596F" w14:textId="77777777" w:rsidTr="00A90038">
        <w:trPr>
          <w:trHeight w:val="567"/>
          <w:jc w:val="center"/>
        </w:trPr>
        <w:tc>
          <w:tcPr>
            <w:tcW w:w="14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68034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学生姓名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11D3D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B788A" w14:textId="0518F7FE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性</w:t>
            </w:r>
            <w:r w:rsidR="00BE461A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别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C15A2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6B6FA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年龄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66777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C277B" w14:textId="179F7ED1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毕业时间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337F10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0038" w14:paraId="5D57C407" w14:textId="77777777" w:rsidTr="00A90038">
        <w:trPr>
          <w:trHeight w:val="567"/>
          <w:jc w:val="center"/>
        </w:trPr>
        <w:tc>
          <w:tcPr>
            <w:tcW w:w="14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9E240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本科学校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96C72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217EB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毕业生导师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C8FA8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FC81E" w14:textId="689F1F96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院</w:t>
            </w:r>
            <w:r w:rsidR="00D77B2E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="00D77B2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系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D078F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0038" w14:paraId="1F10F599" w14:textId="77777777" w:rsidTr="00A90038">
        <w:trPr>
          <w:trHeight w:val="567"/>
          <w:jc w:val="center"/>
        </w:trPr>
        <w:tc>
          <w:tcPr>
            <w:tcW w:w="14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81A89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所学专业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EB304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67199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外语水平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50EFEC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0038" w14:paraId="74AD8FE7" w14:textId="77777777" w:rsidTr="00A90038">
        <w:trPr>
          <w:trHeight w:val="567"/>
          <w:jc w:val="center"/>
        </w:trPr>
        <w:tc>
          <w:tcPr>
            <w:tcW w:w="972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AA9F49" w14:textId="53EF3F5F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主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要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内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容</w:t>
            </w:r>
          </w:p>
        </w:tc>
      </w:tr>
      <w:tr w:rsidR="00A90038" w14:paraId="75C70DBF" w14:textId="77777777" w:rsidTr="00A90038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68FB2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主</w:t>
            </w:r>
          </w:p>
          <w:p w14:paraId="7C738663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要</w:t>
            </w:r>
          </w:p>
          <w:p w14:paraId="76F7854A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优</w:t>
            </w:r>
          </w:p>
          <w:p w14:paraId="10C15582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秀</w:t>
            </w:r>
          </w:p>
          <w:p w14:paraId="63FA05CF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事</w:t>
            </w:r>
          </w:p>
          <w:p w14:paraId="09BDCF23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迹</w:t>
            </w:r>
          </w:p>
        </w:tc>
        <w:tc>
          <w:tcPr>
            <w:tcW w:w="90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02BA2" w14:textId="50390452" w:rsidR="00A90038" w:rsidRDefault="00A90038">
            <w:pPr>
              <w:pStyle w:val="a3"/>
              <w:snapToGrid w:val="0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逐条列出科研、社会实践、</w:t>
            </w:r>
            <w:r w:rsidR="00A91F1E">
              <w:rPr>
                <w:rFonts w:ascii="Times New Roman" w:eastAsia="仿宋_GB2312" w:hAnsi="Times New Roman" w:hint="eastAsia"/>
              </w:rPr>
              <w:t>学习</w:t>
            </w:r>
            <w:r>
              <w:rPr>
                <w:rFonts w:ascii="Times New Roman" w:eastAsia="仿宋_GB2312" w:hAnsi="Times New Roman" w:hint="eastAsia"/>
              </w:rPr>
              <w:t>情况及自我鉴定等内容（可另附页）。</w:t>
            </w:r>
          </w:p>
          <w:p w14:paraId="215D7FF2" w14:textId="36678F16" w:rsidR="00A90038" w:rsidRPr="00A91F1E" w:rsidRDefault="00A90038">
            <w:pPr>
              <w:pStyle w:val="a3"/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一、科研及项目参与方面</w:t>
            </w:r>
          </w:p>
          <w:p w14:paraId="3DD1BC70" w14:textId="3DE91BE7" w:rsidR="00A90038" w:rsidRPr="00A91F1E" w:rsidRDefault="00A90038">
            <w:pPr>
              <w:pStyle w:val="a3"/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二、社会实践</w:t>
            </w:r>
          </w:p>
          <w:p w14:paraId="7D3C0750" w14:textId="4607EC10" w:rsidR="00A90038" w:rsidRDefault="00A90038">
            <w:pPr>
              <w:pStyle w:val="a3"/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三、学习</w:t>
            </w:r>
            <w:r w:rsidR="006B7312">
              <w:rPr>
                <w:rFonts w:ascii="仿宋_GB2312" w:eastAsia="仿宋_GB2312" w:hAnsi="宋体" w:hint="eastAsia"/>
                <w:b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排名情况</w:t>
            </w:r>
          </w:p>
          <w:p w14:paraId="0381B302" w14:textId="626042A1" w:rsidR="00A90038" w:rsidRPr="00A91F1E" w:rsidRDefault="00A90038">
            <w:pPr>
              <w:pStyle w:val="a3"/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四、奖励和荣誉</w:t>
            </w:r>
          </w:p>
          <w:p w14:paraId="6BA4E03C" w14:textId="64CEEB3B" w:rsidR="00A90038" w:rsidRDefault="00A90038">
            <w:pPr>
              <w:pStyle w:val="a3"/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五、特长和优点</w:t>
            </w:r>
          </w:p>
          <w:p w14:paraId="2F3B5472" w14:textId="77777777" w:rsidR="00A90038" w:rsidRDefault="00A90038">
            <w:pPr>
              <w:pStyle w:val="a3"/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六、自我鉴定</w:t>
            </w:r>
          </w:p>
          <w:p w14:paraId="587DBB9D" w14:textId="77777777" w:rsidR="00A90038" w:rsidRDefault="00A90038">
            <w:pPr>
              <w:pStyle w:val="a3"/>
              <w:snapToGrid w:val="0"/>
              <w:spacing w:line="360" w:lineRule="auto"/>
              <w:rPr>
                <w:rFonts w:ascii="Times New Roman" w:eastAsia="仿宋_GB2312" w:hAnsi="Times New Roman"/>
              </w:rPr>
            </w:pPr>
          </w:p>
          <w:p w14:paraId="3112CE8C" w14:textId="77777777" w:rsidR="00E42E13" w:rsidRDefault="00E42E13">
            <w:pPr>
              <w:pStyle w:val="a3"/>
              <w:snapToGrid w:val="0"/>
              <w:spacing w:line="360" w:lineRule="auto"/>
              <w:rPr>
                <w:rFonts w:ascii="Times New Roman" w:eastAsia="仿宋_GB2312" w:hAnsi="Times New Roman"/>
              </w:rPr>
            </w:pPr>
          </w:p>
          <w:p w14:paraId="70D469C9" w14:textId="77777777" w:rsidR="006B7312" w:rsidRDefault="006B7312">
            <w:pPr>
              <w:pStyle w:val="a3"/>
              <w:snapToGrid w:val="0"/>
              <w:spacing w:line="360" w:lineRule="auto"/>
              <w:rPr>
                <w:rFonts w:ascii="Times New Roman" w:eastAsia="仿宋_GB2312" w:hAnsi="Times New Roman"/>
              </w:rPr>
            </w:pPr>
          </w:p>
          <w:p w14:paraId="1FEB2E7F" w14:textId="77777777" w:rsidR="006B7312" w:rsidRDefault="006B7312">
            <w:pPr>
              <w:pStyle w:val="a3"/>
              <w:snapToGrid w:val="0"/>
              <w:spacing w:line="360" w:lineRule="auto"/>
              <w:rPr>
                <w:rFonts w:ascii="Times New Roman" w:eastAsia="仿宋_GB2312" w:hAnsi="Times New Roman"/>
              </w:rPr>
            </w:pPr>
          </w:p>
          <w:p w14:paraId="1C6375F6" w14:textId="77777777" w:rsidR="006B7312" w:rsidRDefault="006B7312">
            <w:pPr>
              <w:pStyle w:val="a3"/>
              <w:snapToGrid w:val="0"/>
              <w:spacing w:line="360" w:lineRule="auto"/>
              <w:rPr>
                <w:rFonts w:ascii="Times New Roman" w:eastAsia="仿宋_GB2312" w:hAnsi="Times New Roman"/>
              </w:rPr>
            </w:pPr>
          </w:p>
          <w:p w14:paraId="12237834" w14:textId="6A935438" w:rsidR="00E42E13" w:rsidRDefault="00E42E13" w:rsidP="00A0195F">
            <w:pPr>
              <w:pStyle w:val="a3"/>
              <w:snapToGrid w:val="0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A90038" w14:paraId="25F2403A" w14:textId="77777777" w:rsidTr="00A90038">
        <w:trPr>
          <w:cantSplit/>
          <w:trHeight w:val="539"/>
          <w:jc w:val="center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754B1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主</w:t>
            </w:r>
          </w:p>
          <w:p w14:paraId="4728F154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8BEF411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要</w:t>
            </w:r>
          </w:p>
          <w:p w14:paraId="20A5EDC5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89F5DE2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基</w:t>
            </w:r>
          </w:p>
          <w:p w14:paraId="34E16D3C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Cs w:val="21"/>
              </w:rPr>
              <w:t>础</w:t>
            </w:r>
            <w:proofErr w:type="gramEnd"/>
          </w:p>
          <w:p w14:paraId="4728713C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理</w:t>
            </w:r>
          </w:p>
          <w:p w14:paraId="758CEDD9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论</w:t>
            </w:r>
          </w:p>
          <w:p w14:paraId="3A8DA2FB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课</w:t>
            </w:r>
          </w:p>
          <w:p w14:paraId="66B2487B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学</w:t>
            </w:r>
          </w:p>
          <w:p w14:paraId="60937398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习</w:t>
            </w:r>
          </w:p>
          <w:p w14:paraId="13C6710D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情</w:t>
            </w:r>
          </w:p>
          <w:p w14:paraId="3EEBC99A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Cs w:val="21"/>
              </w:rPr>
              <w:t>况</w:t>
            </w:r>
            <w:proofErr w:type="gramEnd"/>
          </w:p>
        </w:tc>
        <w:tc>
          <w:tcPr>
            <w:tcW w:w="4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1F687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学位课成绩</w:t>
            </w:r>
          </w:p>
        </w:tc>
        <w:tc>
          <w:tcPr>
            <w:tcW w:w="4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E7B943A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选修课成绩</w:t>
            </w:r>
          </w:p>
        </w:tc>
      </w:tr>
      <w:tr w:rsidR="00A90038" w14:paraId="3CE40C96" w14:textId="77777777" w:rsidTr="00A90038">
        <w:trPr>
          <w:cantSplit/>
          <w:trHeight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6ABAA" w14:textId="77777777" w:rsidR="00A90038" w:rsidRDefault="00A90038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47440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科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目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C6668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成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绩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19599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学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分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4E50C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科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目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3EEBA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成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绩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AA2898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学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分</w:t>
            </w:r>
          </w:p>
        </w:tc>
      </w:tr>
      <w:tr w:rsidR="00A90038" w14:paraId="2CCB73E3" w14:textId="77777777" w:rsidTr="00A90038">
        <w:trPr>
          <w:cantSplit/>
          <w:trHeight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3A745" w14:textId="77777777" w:rsidR="00A90038" w:rsidRDefault="00A90038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AE33" w14:textId="77777777" w:rsidR="00A90038" w:rsidRDefault="00A90038">
            <w:pPr>
              <w:spacing w:line="240" w:lineRule="atLeast"/>
              <w:ind w:left="-57" w:right="-57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BB3D7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2CB9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3AB86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DFE4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4E7C0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0038" w14:paraId="788758A5" w14:textId="77777777" w:rsidTr="00A90038">
        <w:trPr>
          <w:cantSplit/>
          <w:trHeight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99BB7" w14:textId="77777777" w:rsidR="00A90038" w:rsidRDefault="00A90038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78390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FB1D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4C2C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AF626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D232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97917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0038" w14:paraId="26278F0F" w14:textId="77777777" w:rsidTr="00A90038">
        <w:trPr>
          <w:cantSplit/>
          <w:trHeight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0A45B" w14:textId="77777777" w:rsidR="00A90038" w:rsidRDefault="00A90038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E1EFC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80FC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42C6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9041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CDDCA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E54F80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0038" w14:paraId="5EE17B9F" w14:textId="77777777" w:rsidTr="00A90038">
        <w:trPr>
          <w:cantSplit/>
          <w:trHeight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7F6B5" w14:textId="77777777" w:rsidR="00A90038" w:rsidRDefault="00A90038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069CE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B476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0EA6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D2D8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6875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522EFE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0038" w14:paraId="4D64C71F" w14:textId="77777777" w:rsidTr="00A90038">
        <w:trPr>
          <w:cantSplit/>
          <w:trHeight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06931" w14:textId="77777777" w:rsidR="00A90038" w:rsidRDefault="00A90038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03BE4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716C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FCAD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346A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AFDB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94D3C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0038" w14:paraId="5A10829C" w14:textId="77777777" w:rsidTr="00A90038">
        <w:trPr>
          <w:cantSplit/>
          <w:trHeight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7BF50" w14:textId="77777777" w:rsidR="00A90038" w:rsidRDefault="00A90038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2BBE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1DD09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60E9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79ECA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848C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50CE8A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0038" w14:paraId="2BEA530D" w14:textId="77777777" w:rsidTr="00A90038">
        <w:trPr>
          <w:cantSplit/>
          <w:trHeight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F8BE3" w14:textId="77777777" w:rsidR="00A90038" w:rsidRDefault="00A90038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66EEA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9CC9E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B996B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9DC7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912B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BE91B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0038" w14:paraId="2548490A" w14:textId="77777777" w:rsidTr="00A90038">
        <w:trPr>
          <w:cantSplit/>
          <w:trHeight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0F3EF" w14:textId="77777777" w:rsidR="00A90038" w:rsidRDefault="00A90038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B0C57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52A63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80E6D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E4C2E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D5FB9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DFBF9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0038" w14:paraId="796F4D63" w14:textId="77777777" w:rsidTr="00A90038">
        <w:trPr>
          <w:cantSplit/>
          <w:trHeight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C658" w14:textId="77777777" w:rsidR="00A90038" w:rsidRDefault="00A90038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40346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E5E15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C3AAB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B9D2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C5EF8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B413FA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0038" w14:paraId="0DF0AF15" w14:textId="77777777" w:rsidTr="00A90038">
        <w:trPr>
          <w:cantSplit/>
          <w:trHeight w:val="53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8BA90" w14:textId="77777777" w:rsidR="00A90038" w:rsidRDefault="00A90038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9F9DC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334B5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9B7AE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6355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7748A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EC8F9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0038" w14:paraId="7CF1E329" w14:textId="77777777" w:rsidTr="00A0195F">
        <w:trPr>
          <w:cantSplit/>
          <w:trHeight w:val="104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97C10" w14:textId="77777777" w:rsidR="00A90038" w:rsidRDefault="00A90038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5DF0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77CA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12B51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AAD6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C530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067636" w14:textId="77777777" w:rsidR="00A90038" w:rsidRDefault="00A9003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90038" w14:paraId="6C7A23D5" w14:textId="77777777" w:rsidTr="00A90038">
        <w:trPr>
          <w:jc w:val="center"/>
        </w:trPr>
        <w:tc>
          <w:tcPr>
            <w:tcW w:w="123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6A48B50" w14:textId="77777777" w:rsidR="00A90038" w:rsidRDefault="00A9003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学</w:t>
            </w:r>
          </w:p>
          <w:p w14:paraId="518159CC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位</w:t>
            </w:r>
          </w:p>
          <w:p w14:paraId="6A5EC9DD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论</w:t>
            </w:r>
          </w:p>
          <w:p w14:paraId="51730C8F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文</w:t>
            </w:r>
          </w:p>
          <w:p w14:paraId="45B5ABA8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情</w:t>
            </w:r>
          </w:p>
          <w:p w14:paraId="65872079" w14:textId="77777777" w:rsidR="00A90038" w:rsidRDefault="00A90038">
            <w:pPr>
              <w:spacing w:before="120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Cs w:val="21"/>
              </w:rPr>
              <w:t>况</w:t>
            </w:r>
            <w:proofErr w:type="gramEnd"/>
          </w:p>
        </w:tc>
        <w:tc>
          <w:tcPr>
            <w:tcW w:w="84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F5B700" w14:textId="77777777" w:rsidR="00A90038" w:rsidRDefault="00A90038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论文题目：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</w:p>
        </w:tc>
      </w:tr>
      <w:tr w:rsidR="00A90038" w14:paraId="1B18F731" w14:textId="77777777" w:rsidTr="00A90038">
        <w:trPr>
          <w:trHeight w:val="7513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BDA25C" w14:textId="77777777" w:rsidR="00A90038" w:rsidRDefault="00A90038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490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0A6031" w14:textId="77777777" w:rsidR="00A90038" w:rsidRDefault="00A90038">
            <w:pPr>
              <w:spacing w:line="36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</w:tbl>
    <w:p w14:paraId="27CFDFE7" w14:textId="77777777" w:rsidR="00A90038" w:rsidRDefault="00A90038" w:rsidP="00A90038"/>
    <w:p w14:paraId="72AC5747" w14:textId="77777777" w:rsidR="004A0715" w:rsidRDefault="004A0715"/>
    <w:sectPr w:rsidR="004A0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E5"/>
    <w:rsid w:val="00384060"/>
    <w:rsid w:val="004A0715"/>
    <w:rsid w:val="006B7312"/>
    <w:rsid w:val="009C22E5"/>
    <w:rsid w:val="00A0195F"/>
    <w:rsid w:val="00A571B8"/>
    <w:rsid w:val="00A90038"/>
    <w:rsid w:val="00A91F1E"/>
    <w:rsid w:val="00BE461A"/>
    <w:rsid w:val="00D77B2E"/>
    <w:rsid w:val="00E4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0EE1"/>
  <w15:chartTrackingRefBased/>
  <w15:docId w15:val="{6466FCBD-AFE3-45C9-96B3-8125057C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A90038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3"/>
    <w:semiHidden/>
    <w:qFormat/>
    <w:rsid w:val="00A90038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yuhui</dc:creator>
  <cp:keywords/>
  <dc:description/>
  <cp:lastModifiedBy>李玉辉</cp:lastModifiedBy>
  <cp:revision>10</cp:revision>
  <dcterms:created xsi:type="dcterms:W3CDTF">2021-08-18T10:16:00Z</dcterms:created>
  <dcterms:modified xsi:type="dcterms:W3CDTF">2022-09-13T09:18:00Z</dcterms:modified>
</cp:coreProperties>
</file>